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DAC5">
      <w:pPr>
        <w:spacing w:line="60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附件3</w:t>
      </w:r>
      <w:bookmarkStart w:id="0" w:name="_GoBack"/>
      <w:bookmarkEnd w:id="0"/>
    </w:p>
    <w:p w14:paraId="49232E16">
      <w:pPr>
        <w:pStyle w:val="6"/>
        <w:shd w:val="clear" w:color="auto" w:fill="FFFFFF"/>
        <w:spacing w:before="0" w:beforeAutospacing="0" w:after="0" w:afterAutospacing="0" w:line="600" w:lineRule="exact"/>
        <w:ind w:right="-9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eastAsia="方正小标宋_GBK" w:cs="Times New Roman"/>
          <w:color w:val="333333"/>
          <w:sz w:val="43"/>
          <w:szCs w:val="43"/>
          <w:shd w:val="clear" w:color="auto" w:fill="FFFFFF"/>
        </w:rPr>
        <w:t>现场资格复审所需材料</w:t>
      </w:r>
    </w:p>
    <w:p w14:paraId="4349EB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ind w:right="-90" w:rightChars="-43" w:firstLine="64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08062E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ind w:right="-90" w:rightChars="-43" w:firstLine="64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报名信息表（在报名系统中打印）。</w:t>
      </w:r>
    </w:p>
    <w:p w14:paraId="6C25EB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ind w:right="-90" w:rightChars="-43"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2.本人居民身份证</w:t>
      </w:r>
      <w:r>
        <w:rPr>
          <w:rFonts w:ascii="Times New Roman" w:hAnsi="Times New Roman" w:eastAsia="方正仿宋_GBK" w:cs="Times New Roman"/>
          <w:sz w:val="32"/>
          <w:szCs w:val="32"/>
        </w:rPr>
        <w:t>（或户籍所在地公安机关出具的附本人照片的户籍证明）。</w:t>
      </w:r>
    </w:p>
    <w:p w14:paraId="307A91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ind w:right="-90" w:rightChars="-43" w:firstLine="64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3.在境内高校毕业的报考人员，须提供毕业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证</w:t>
      </w:r>
      <w:r>
        <w:rPr>
          <w:rFonts w:ascii="Times New Roman" w:hAnsi="Times New Roman" w:eastAsia="方正仿宋_GBK" w:cs="Times New Roman"/>
          <w:sz w:val="32"/>
          <w:szCs w:val="32"/>
        </w:rPr>
        <w:t>、学位证（2026年应届高校毕业生暂未取得，须提供学校盖章的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、学籍验证报告、各学期成绩单）。</w:t>
      </w:r>
    </w:p>
    <w:p w14:paraId="67AE9C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ind w:right="-90" w:rightChars="-43"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国（境）外高校就读的报考人员，须提供教育部中国留学服务中心学历认证（2026年应届高校毕业生若暂未取得，须提供入学证明、所学专业、课程（含各学期成绩单）及相应正规翻译资料等佐证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材料</w:t>
      </w:r>
      <w:r>
        <w:rPr>
          <w:rFonts w:ascii="Times New Roman" w:hAnsi="Times New Roman" w:eastAsia="方正仿宋_GBK" w:cs="Times New Roman"/>
          <w:sz w:val="32"/>
          <w:szCs w:val="32"/>
        </w:rPr>
        <w:t>）。</w:t>
      </w:r>
    </w:p>
    <w:p w14:paraId="07CBA3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ind w:right="-90" w:rightChars="-43"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4.符合报考岗位要求的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  <w:t>教师资格证等其他证明材料。</w:t>
      </w:r>
    </w:p>
    <w:p w14:paraId="1DF5FFA6">
      <w:pPr>
        <w:pStyle w:val="6"/>
        <w:spacing w:before="0" w:beforeAutospacing="0" w:after="0" w:afterAutospacing="0" w:line="600" w:lineRule="exact"/>
        <w:ind w:right="-87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.招聘岗位专业要求方向的，需提供相应专业学习方向的佐证材料原件。</w:t>
      </w:r>
    </w:p>
    <w:p w14:paraId="59BE5CAC">
      <w:pPr>
        <w:ind w:firstLine="0" w:firstLineChars="0"/>
      </w:pPr>
    </w:p>
    <w:p w14:paraId="5A367EBC">
      <w:pPr>
        <w:pStyle w:val="6"/>
        <w:spacing w:before="0" w:beforeAutospacing="0" w:after="0" w:afterAutospacing="0" w:line="560" w:lineRule="exact"/>
        <w:ind w:right="-87" w:firstLine="640" w:firstLineChars="200"/>
        <w:rPr>
          <w:rFonts w:hint="eastAsia" w:ascii="方正楷体_GBK" w:eastAsia="方正楷体_GBK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注：现场资格复审时须提供以上材料原件及复印件各1份。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304B93-4B9E-4D0A-8FAD-D0D2B70FFD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3C4408-078C-43BE-9858-3F530419E3D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B32774-3F64-4F6E-832E-206D8452C17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EC9BDA-A0AE-4B70-BB01-144BD4E9D29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AB12F7A-8A48-43C2-8502-D38A1F6C6C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A557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6381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B82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50B44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0D7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11C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6B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4FF5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E4A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BD7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593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394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20C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D11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476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BB5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998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B56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6866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37CBC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15F7427"/>
    <w:rsid w:val="019B1886"/>
    <w:rsid w:val="044C2BC9"/>
    <w:rsid w:val="045F3400"/>
    <w:rsid w:val="054B0FE8"/>
    <w:rsid w:val="077E37DC"/>
    <w:rsid w:val="085F360E"/>
    <w:rsid w:val="08B42878"/>
    <w:rsid w:val="09EA275E"/>
    <w:rsid w:val="0C80393E"/>
    <w:rsid w:val="0D496B2B"/>
    <w:rsid w:val="0E7B10F9"/>
    <w:rsid w:val="11F815D2"/>
    <w:rsid w:val="13F93A3C"/>
    <w:rsid w:val="15DE2023"/>
    <w:rsid w:val="16A70763"/>
    <w:rsid w:val="1819489B"/>
    <w:rsid w:val="1C1C7396"/>
    <w:rsid w:val="1CC47441"/>
    <w:rsid w:val="1E62665D"/>
    <w:rsid w:val="1EDB718E"/>
    <w:rsid w:val="1F5E1285"/>
    <w:rsid w:val="22635947"/>
    <w:rsid w:val="22F8672F"/>
    <w:rsid w:val="240B2444"/>
    <w:rsid w:val="24F41CA6"/>
    <w:rsid w:val="282126FE"/>
    <w:rsid w:val="2AD671A8"/>
    <w:rsid w:val="2CF26308"/>
    <w:rsid w:val="2D052AFC"/>
    <w:rsid w:val="2DEB4121"/>
    <w:rsid w:val="2E491376"/>
    <w:rsid w:val="33BA390D"/>
    <w:rsid w:val="3460504E"/>
    <w:rsid w:val="347D07F4"/>
    <w:rsid w:val="360A51E4"/>
    <w:rsid w:val="3AE07D2F"/>
    <w:rsid w:val="3C92119E"/>
    <w:rsid w:val="3E09428D"/>
    <w:rsid w:val="3FFFC767"/>
    <w:rsid w:val="403F3812"/>
    <w:rsid w:val="45511DA0"/>
    <w:rsid w:val="49F72ABE"/>
    <w:rsid w:val="4ADB05DA"/>
    <w:rsid w:val="4B0C2762"/>
    <w:rsid w:val="4BAF5F6C"/>
    <w:rsid w:val="4CD31800"/>
    <w:rsid w:val="512547D2"/>
    <w:rsid w:val="52DB2877"/>
    <w:rsid w:val="55DB5B66"/>
    <w:rsid w:val="56260894"/>
    <w:rsid w:val="56F3D25A"/>
    <w:rsid w:val="57C3712D"/>
    <w:rsid w:val="5BB667F1"/>
    <w:rsid w:val="669E7FD2"/>
    <w:rsid w:val="66C37D7A"/>
    <w:rsid w:val="6BF84629"/>
    <w:rsid w:val="6DCE5641"/>
    <w:rsid w:val="70FA4423"/>
    <w:rsid w:val="71BD4175"/>
    <w:rsid w:val="734B7734"/>
    <w:rsid w:val="7523086E"/>
    <w:rsid w:val="75CB3216"/>
    <w:rsid w:val="78302A61"/>
    <w:rsid w:val="788812DA"/>
    <w:rsid w:val="7A8B3883"/>
    <w:rsid w:val="7B2B79F9"/>
    <w:rsid w:val="9E8FAAD8"/>
    <w:rsid w:val="BFAF74D3"/>
    <w:rsid w:val="DFB77562"/>
    <w:rsid w:val="DFED4D89"/>
    <w:rsid w:val="F577F2DF"/>
    <w:rsid w:val="FE5D9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字符"/>
    <w:basedOn w:val="8"/>
    <w:link w:val="4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4eb30be5-8b9a-432a-b679-7011891dbab2</errorID>
      <errorWord>国（</errorWord>
      <group>L1_AI</group>
      <groupName>深度校对</groupName>
      <ability>L2_AI_Title</ability>
      <abilityName>标题检查</abilityName>
      <candidateList>
        <item>3.国（</item>
      </candidateList>
      <explain>标题顺序错误，请检查标题顺序是否合理。</explain>
      <paraID>59488223</paraID>
      <start>0</start>
      <end>2</end>
      <status>unmodified</status>
      <modifiedWord/>
      <trackRevisions>false</trackRevisions>
    </reviewItem>
    <reviewItem>
      <errorID>3c084199-7570-4641-8690-d5ef19a9abbb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59488223</paraID>
      <start>73</start>
      <end>74</end>
      <status>unmodified</status>
      <modifiedWord/>
      <trackRevisions>false</trackRevisions>
    </reviewItem>
    <reviewItem>
      <errorID>331b4786-4d6e-4033-83ce-611604b98b85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59488223</paraID>
      <start>81</start>
      <end>82</end>
      <status>unmodified</status>
      <modifiedWord/>
      <trackRevisions>false</trackRevisions>
    </reviewItem>
    <reviewItem>
      <errorID>8d8dcc83-e04e-454a-9cbf-00510b664fff</errorID>
      <errorWord>3.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6A2A3A2</paraID>
      <start>0</start>
      <end>2</end>
      <status>unmodified</status>
      <modifiedWord/>
      <trackRevisions>false</trackRevisions>
    </reviewItem>
    <reviewItem>
      <errorID>bd01e46a-3b01-4f99-88e5-a49d7ca0e127</errorID>
      <errorWord>〔执业医师资格证、护士资格证、住院医师规范化培训合格证书（正在培训的证明材料等报考资格佐证材料）〕</errorWord>
      <group>L1_AI</group>
      <groupName>深度校对</groupName>
      <ability>L2_AI_Punc</ability>
      <abilityName>标点纠错</abilityName>
      <candidateList>
        <item>（执业医师资格证、护士资格证、住院医师规范化培训合格证书（正在培训的证明材料等报考资格佐证材料））</item>
      </candidateList>
      <explain/>
      <paraID> 6A2A3A2</paraID>
      <start>33</start>
      <end>82</end>
      <status>unmodified</status>
      <modifiedWord/>
      <trackRevisions>false</trackRevisions>
    </reviewItem>
    <reviewItem>
      <errorID>213b183c-5b55-470d-8a97-8724b2500661</errorID>
      <errorWord>4.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76B83524</paraID>
      <start>0</start>
      <end>2</end>
      <status>unmodified</status>
      <modifiedWord/>
      <trackRevisions>false</trackRevisions>
    </reviewItem>
    <reviewItem>
      <errorID>eb8bb18a-40f0-4cf4-ae00-d88bef38c73b</errorID>
      <errorWord>5.</errorWord>
      <group>L1_AI</group>
      <groupName>深度校对</groupName>
      <ability>L2_AI_Title</ability>
      <abilityName>标题检查</abilityName>
      <candidateList>
        <item>6.</item>
      </candidateList>
      <explain>标题顺序错误，请检查标题顺序是否合理。</explain>
      <paraID> 626E592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08BF9D-97B0-4780-9EC8-89ABFF07C3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307</Words>
  <Characters>318</Characters>
  <Lines>2</Lines>
  <Paragraphs>1</Paragraphs>
  <TotalTime>71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2019-10-28T11:35:00Z</dcterms:created>
  <dc:creator>余秀兰</dc:creator>
  <cp:lastModifiedBy>Miss</cp:lastModifiedBy>
  <cp:lastPrinted>2026-03-09T07:28:54Z</cp:lastPrinted>
  <dcterms:modified xsi:type="dcterms:W3CDTF">2026-03-09T07:29:01Z</dcterms:modified>
  <dc:title>附件3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174BE12D47FE47209E3168891C8F26A8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